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5" w:rsidRDefault="00445E85" w:rsidP="00736516">
      <w:pPr>
        <w:rPr>
          <w:sz w:val="28"/>
          <w:szCs w:val="28"/>
        </w:rPr>
      </w:pPr>
    </w:p>
    <w:p w:rsidR="006C49D6" w:rsidRPr="00DA0D31" w:rsidRDefault="00521977" w:rsidP="005B1750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09EF">
        <w:rPr>
          <w:sz w:val="28"/>
          <w:szCs w:val="28"/>
        </w:rPr>
        <w:t xml:space="preserve">ыпускники  11-х классов школ района </w:t>
      </w:r>
      <w:r w:rsidR="00D63CFD">
        <w:rPr>
          <w:sz w:val="28"/>
          <w:szCs w:val="28"/>
        </w:rPr>
        <w:t xml:space="preserve"> в </w:t>
      </w:r>
      <w:proofErr w:type="gramStart"/>
      <w:r w:rsidR="00D63CFD">
        <w:rPr>
          <w:sz w:val="28"/>
          <w:szCs w:val="28"/>
        </w:rPr>
        <w:t>конце</w:t>
      </w:r>
      <w:proofErr w:type="gramEnd"/>
      <w:r w:rsidR="00D63CFD">
        <w:rPr>
          <w:sz w:val="28"/>
          <w:szCs w:val="28"/>
        </w:rPr>
        <w:t xml:space="preserve"> апреля 2019 года </w:t>
      </w:r>
      <w:r w:rsidR="009E09EF">
        <w:rPr>
          <w:sz w:val="28"/>
          <w:szCs w:val="28"/>
        </w:rPr>
        <w:t>приняли участие в акции «100 баллов для победы»</w:t>
      </w:r>
      <w:r w:rsidR="005B1750">
        <w:rPr>
          <w:sz w:val="28"/>
          <w:szCs w:val="28"/>
        </w:rPr>
        <w:t>.</w:t>
      </w:r>
      <w:r w:rsidR="009E09EF">
        <w:rPr>
          <w:sz w:val="28"/>
          <w:szCs w:val="28"/>
        </w:rPr>
        <w:t xml:space="preserve"> </w:t>
      </w:r>
    </w:p>
    <w:p w:rsidR="005B1750" w:rsidRDefault="009E09EF" w:rsidP="005B1750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акции также приняли участие бывшие выпускники школ, получившие на ЕГЭ высокие результаты</w:t>
      </w:r>
      <w:r w:rsidR="009B5F78">
        <w:rPr>
          <w:sz w:val="28"/>
          <w:szCs w:val="28"/>
        </w:rPr>
        <w:t xml:space="preserve"> и поступившие в высшие учебные заведения России</w:t>
      </w:r>
      <w:r>
        <w:rPr>
          <w:sz w:val="28"/>
          <w:szCs w:val="28"/>
        </w:rPr>
        <w:t xml:space="preserve">. Они рассказали присутствующим, что подготовку к ЕГЭ нужно начинать </w:t>
      </w:r>
      <w:r w:rsidR="00C838E9">
        <w:rPr>
          <w:sz w:val="28"/>
          <w:szCs w:val="28"/>
        </w:rPr>
        <w:t>заранее</w:t>
      </w:r>
      <w:r>
        <w:rPr>
          <w:sz w:val="28"/>
          <w:szCs w:val="28"/>
        </w:rPr>
        <w:t>, определи</w:t>
      </w:r>
      <w:r w:rsidR="006C49D6">
        <w:rPr>
          <w:sz w:val="28"/>
          <w:szCs w:val="28"/>
        </w:rPr>
        <w:t>вшись</w:t>
      </w:r>
      <w:r>
        <w:rPr>
          <w:sz w:val="28"/>
          <w:szCs w:val="28"/>
        </w:rPr>
        <w:t xml:space="preserve"> с выбором будущей профессии.</w:t>
      </w:r>
      <w:r w:rsidR="00C838E9">
        <w:rPr>
          <w:sz w:val="28"/>
          <w:szCs w:val="28"/>
        </w:rPr>
        <w:t xml:space="preserve"> Рассказали</w:t>
      </w:r>
      <w:r w:rsidR="00D63CFD">
        <w:rPr>
          <w:sz w:val="28"/>
          <w:szCs w:val="28"/>
        </w:rPr>
        <w:t>,</w:t>
      </w:r>
      <w:r w:rsidR="00C838E9">
        <w:rPr>
          <w:sz w:val="28"/>
          <w:szCs w:val="28"/>
        </w:rPr>
        <w:t xml:space="preserve"> в каких </w:t>
      </w:r>
      <w:proofErr w:type="gramStart"/>
      <w:r w:rsidR="00C838E9">
        <w:rPr>
          <w:sz w:val="28"/>
          <w:szCs w:val="28"/>
        </w:rPr>
        <w:t>вузах</w:t>
      </w:r>
      <w:proofErr w:type="gramEnd"/>
      <w:r w:rsidR="00C838E9">
        <w:rPr>
          <w:sz w:val="28"/>
          <w:szCs w:val="28"/>
        </w:rPr>
        <w:t xml:space="preserve"> сейчас учатся.</w:t>
      </w:r>
      <w:r w:rsidR="009B5F78">
        <w:rPr>
          <w:sz w:val="28"/>
          <w:szCs w:val="28"/>
        </w:rPr>
        <w:t xml:space="preserve"> Поделились своим опытом подготовки к экзаменам</w:t>
      </w:r>
      <w:r w:rsidR="00C838E9">
        <w:rPr>
          <w:sz w:val="28"/>
          <w:szCs w:val="28"/>
        </w:rPr>
        <w:t>: ставить перед собой цель и идти к ней</w:t>
      </w:r>
      <w:r w:rsidR="009B5F78">
        <w:rPr>
          <w:sz w:val="28"/>
          <w:szCs w:val="28"/>
        </w:rPr>
        <w:t>.</w:t>
      </w:r>
      <w:r w:rsidR="0012009D">
        <w:rPr>
          <w:sz w:val="28"/>
          <w:szCs w:val="28"/>
        </w:rPr>
        <w:t xml:space="preserve"> Настроили выпускников на успешную сдачу экзаменов.</w:t>
      </w:r>
    </w:p>
    <w:p w:rsidR="009B5F78" w:rsidRDefault="009B5F78" w:rsidP="005B1750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Педагогические работники, классные руководители</w:t>
      </w:r>
      <w:r w:rsidR="00C838E9">
        <w:rPr>
          <w:sz w:val="28"/>
          <w:szCs w:val="28"/>
        </w:rPr>
        <w:t>, заместители директора</w:t>
      </w:r>
      <w:r>
        <w:rPr>
          <w:sz w:val="28"/>
          <w:szCs w:val="28"/>
        </w:rPr>
        <w:t xml:space="preserve"> организовали для выпускников беседы, классные собрания, тренинги</w:t>
      </w:r>
      <w:r w:rsidR="00B90C94">
        <w:rPr>
          <w:sz w:val="28"/>
          <w:szCs w:val="28"/>
        </w:rPr>
        <w:t xml:space="preserve"> по подготовке к ГИА.</w:t>
      </w:r>
      <w:r>
        <w:rPr>
          <w:sz w:val="28"/>
          <w:szCs w:val="28"/>
        </w:rPr>
        <w:t xml:space="preserve"> </w:t>
      </w:r>
    </w:p>
    <w:p w:rsidR="00201A3F" w:rsidRDefault="00C838E9" w:rsidP="005B1750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3521869"/>
            <wp:effectExtent l="19050" t="0" r="9525" b="0"/>
            <wp:docPr id="1" name="Рисунок 1" descr="D:\мои документы D\Итоговая аттестация\2018-2019\ЕГЭ\Акция 100 баллов для победы\KF5YRDKJ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D\Итоговая аттестация\2018-2019\ЕГЭ\Акция 100 баллов для победы\KF5YRDKJs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3F" w:rsidRDefault="00201A3F" w:rsidP="005661B8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</w:p>
    <w:p w:rsidR="00822482" w:rsidRPr="0012009D" w:rsidRDefault="0012009D" w:rsidP="0012009D">
      <w:pPr>
        <w:spacing w:line="276" w:lineRule="auto"/>
        <w:jc w:val="both"/>
      </w:pPr>
      <w:r w:rsidRPr="0012009D">
        <w:t>Акция «100 баллов для победы» в филиале МБОУ Староюрьевск</w:t>
      </w:r>
      <w:r w:rsidR="00C838E9">
        <w:t>ой</w:t>
      </w:r>
      <w:r w:rsidRPr="0012009D">
        <w:t xml:space="preserve"> СОШ в с.Новоюрьево</w:t>
      </w:r>
    </w:p>
    <w:p w:rsidR="0012009D" w:rsidRDefault="00D63CFD" w:rsidP="006E4F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2250" cy="3976688"/>
            <wp:effectExtent l="19050" t="0" r="0" b="0"/>
            <wp:docPr id="3" name="Рисунок 1" descr="D:\мои документы D\Итоговая аттестация\2018-2019\ЕГЭ\Акция 100 баллов для победы\DSC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D\Итоговая аттестация\2018-2019\ЕГЭ\Акция 100 баллов для победы\DSC0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97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3C" w:rsidRDefault="0012009D" w:rsidP="00521977">
      <w:pPr>
        <w:spacing w:line="276" w:lineRule="auto"/>
        <w:jc w:val="both"/>
        <w:rPr>
          <w:sz w:val="28"/>
          <w:szCs w:val="28"/>
        </w:rPr>
      </w:pPr>
      <w:r w:rsidRPr="0012009D">
        <w:t>Акция «100 баллов для победы» в МБОУ Староюрьевск</w:t>
      </w:r>
      <w:r w:rsidR="00D63CFD">
        <w:t>ой</w:t>
      </w:r>
      <w:r w:rsidRPr="0012009D">
        <w:t xml:space="preserve"> СОШ </w:t>
      </w:r>
    </w:p>
    <w:sectPr w:rsidR="00C37B3C" w:rsidSect="0030273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D9" w:rsidRDefault="006C32D9">
      <w:r>
        <w:separator/>
      </w:r>
    </w:p>
  </w:endnote>
  <w:endnote w:type="continuationSeparator" w:id="0">
    <w:p w:rsidR="006C32D9" w:rsidRDefault="006C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D9" w:rsidRDefault="006C32D9">
      <w:r>
        <w:separator/>
      </w:r>
    </w:p>
  </w:footnote>
  <w:footnote w:type="continuationSeparator" w:id="0">
    <w:p w:rsidR="006C32D9" w:rsidRDefault="006C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380FF1" w:rsidP="007D10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7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776" w:rsidRDefault="007E57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 w:rsidP="007D101D">
    <w:pPr>
      <w:pStyle w:val="aa"/>
      <w:framePr w:wrap="around" w:vAnchor="text" w:hAnchor="margin" w:xAlign="center" w:y="1"/>
      <w:rPr>
        <w:rStyle w:val="ab"/>
      </w:rPr>
    </w:pPr>
  </w:p>
  <w:p w:rsidR="007E5776" w:rsidRDefault="007E57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F2E"/>
    <w:multiLevelType w:val="hybridMultilevel"/>
    <w:tmpl w:val="77682F38"/>
    <w:lvl w:ilvl="0" w:tplc="613247CE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D395A"/>
    <w:multiLevelType w:val="hybridMultilevel"/>
    <w:tmpl w:val="C0EEEC0E"/>
    <w:lvl w:ilvl="0" w:tplc="403C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C04A9"/>
    <w:multiLevelType w:val="hybridMultilevel"/>
    <w:tmpl w:val="DFFC55F2"/>
    <w:lvl w:ilvl="0" w:tplc="768ECB8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F"/>
    <w:rsid w:val="00000BAB"/>
    <w:rsid w:val="00004CC3"/>
    <w:rsid w:val="0000625F"/>
    <w:rsid w:val="00012F3F"/>
    <w:rsid w:val="00017041"/>
    <w:rsid w:val="000262B6"/>
    <w:rsid w:val="000315DA"/>
    <w:rsid w:val="00032FBD"/>
    <w:rsid w:val="000347E5"/>
    <w:rsid w:val="00035311"/>
    <w:rsid w:val="00046403"/>
    <w:rsid w:val="000548E2"/>
    <w:rsid w:val="00057C9A"/>
    <w:rsid w:val="00066DA2"/>
    <w:rsid w:val="00076FFF"/>
    <w:rsid w:val="00087F13"/>
    <w:rsid w:val="000A2841"/>
    <w:rsid w:val="000A4CD1"/>
    <w:rsid w:val="000A77E9"/>
    <w:rsid w:val="000B42DB"/>
    <w:rsid w:val="000D29A3"/>
    <w:rsid w:val="000D4B76"/>
    <w:rsid w:val="000D5A09"/>
    <w:rsid w:val="000D6A1E"/>
    <w:rsid w:val="000E4328"/>
    <w:rsid w:val="000E4F2E"/>
    <w:rsid w:val="000E5F42"/>
    <w:rsid w:val="000F31EF"/>
    <w:rsid w:val="000F4786"/>
    <w:rsid w:val="000F60C2"/>
    <w:rsid w:val="00102385"/>
    <w:rsid w:val="00104662"/>
    <w:rsid w:val="00111D8E"/>
    <w:rsid w:val="00115843"/>
    <w:rsid w:val="00117F47"/>
    <w:rsid w:val="0012009D"/>
    <w:rsid w:val="00131955"/>
    <w:rsid w:val="00145D91"/>
    <w:rsid w:val="00154615"/>
    <w:rsid w:val="0017057F"/>
    <w:rsid w:val="0017619F"/>
    <w:rsid w:val="00182F93"/>
    <w:rsid w:val="0018730E"/>
    <w:rsid w:val="0019232B"/>
    <w:rsid w:val="00194FC9"/>
    <w:rsid w:val="001A51E7"/>
    <w:rsid w:val="001A6F30"/>
    <w:rsid w:val="001B1A4A"/>
    <w:rsid w:val="001B4722"/>
    <w:rsid w:val="001B5FFB"/>
    <w:rsid w:val="001B6B6D"/>
    <w:rsid w:val="001C43F8"/>
    <w:rsid w:val="001D0E0D"/>
    <w:rsid w:val="001E6BBD"/>
    <w:rsid w:val="001F3755"/>
    <w:rsid w:val="001F68A9"/>
    <w:rsid w:val="00201A3F"/>
    <w:rsid w:val="00211529"/>
    <w:rsid w:val="00211CEE"/>
    <w:rsid w:val="00221149"/>
    <w:rsid w:val="00233FEF"/>
    <w:rsid w:val="002409C1"/>
    <w:rsid w:val="00241C31"/>
    <w:rsid w:val="00242A2A"/>
    <w:rsid w:val="002435A2"/>
    <w:rsid w:val="0024719B"/>
    <w:rsid w:val="00251238"/>
    <w:rsid w:val="0026640F"/>
    <w:rsid w:val="0028043A"/>
    <w:rsid w:val="00281A14"/>
    <w:rsid w:val="00281E59"/>
    <w:rsid w:val="00290042"/>
    <w:rsid w:val="002A0F3B"/>
    <w:rsid w:val="002B587F"/>
    <w:rsid w:val="002D2837"/>
    <w:rsid w:val="002D5CA3"/>
    <w:rsid w:val="002F647C"/>
    <w:rsid w:val="002F6F78"/>
    <w:rsid w:val="00302738"/>
    <w:rsid w:val="0031505F"/>
    <w:rsid w:val="00326F51"/>
    <w:rsid w:val="003422B0"/>
    <w:rsid w:val="00343EC0"/>
    <w:rsid w:val="003530DE"/>
    <w:rsid w:val="003560FD"/>
    <w:rsid w:val="0036263B"/>
    <w:rsid w:val="00373A9E"/>
    <w:rsid w:val="00380FF1"/>
    <w:rsid w:val="00381E1C"/>
    <w:rsid w:val="00392955"/>
    <w:rsid w:val="00393459"/>
    <w:rsid w:val="003A3D1F"/>
    <w:rsid w:val="003B19AB"/>
    <w:rsid w:val="003C174A"/>
    <w:rsid w:val="003D1EB4"/>
    <w:rsid w:val="003D373D"/>
    <w:rsid w:val="003D53DD"/>
    <w:rsid w:val="003D7C54"/>
    <w:rsid w:val="003F552C"/>
    <w:rsid w:val="00401AA7"/>
    <w:rsid w:val="00401DF0"/>
    <w:rsid w:val="00403210"/>
    <w:rsid w:val="00403795"/>
    <w:rsid w:val="00403818"/>
    <w:rsid w:val="00420466"/>
    <w:rsid w:val="00427085"/>
    <w:rsid w:val="00445E85"/>
    <w:rsid w:val="004502F2"/>
    <w:rsid w:val="00474C7A"/>
    <w:rsid w:val="004808B3"/>
    <w:rsid w:val="00482CAA"/>
    <w:rsid w:val="00486936"/>
    <w:rsid w:val="004C3090"/>
    <w:rsid w:val="004C34C7"/>
    <w:rsid w:val="004D5C99"/>
    <w:rsid w:val="004E48CF"/>
    <w:rsid w:val="004F18A6"/>
    <w:rsid w:val="004F29C6"/>
    <w:rsid w:val="0050042D"/>
    <w:rsid w:val="00502B26"/>
    <w:rsid w:val="00515392"/>
    <w:rsid w:val="00521977"/>
    <w:rsid w:val="00537022"/>
    <w:rsid w:val="005455A7"/>
    <w:rsid w:val="00553C29"/>
    <w:rsid w:val="00556323"/>
    <w:rsid w:val="00556B8E"/>
    <w:rsid w:val="00557209"/>
    <w:rsid w:val="00557BB1"/>
    <w:rsid w:val="00563BB3"/>
    <w:rsid w:val="005661B8"/>
    <w:rsid w:val="005675FE"/>
    <w:rsid w:val="00572D06"/>
    <w:rsid w:val="00575413"/>
    <w:rsid w:val="00585650"/>
    <w:rsid w:val="00586399"/>
    <w:rsid w:val="00591A07"/>
    <w:rsid w:val="00594BD5"/>
    <w:rsid w:val="005A664A"/>
    <w:rsid w:val="005A7869"/>
    <w:rsid w:val="005B1750"/>
    <w:rsid w:val="005B59E1"/>
    <w:rsid w:val="005B5BE5"/>
    <w:rsid w:val="005C1D77"/>
    <w:rsid w:val="005C378A"/>
    <w:rsid w:val="005C4572"/>
    <w:rsid w:val="005D1840"/>
    <w:rsid w:val="005D366B"/>
    <w:rsid w:val="005D4305"/>
    <w:rsid w:val="005D4CAC"/>
    <w:rsid w:val="005F543C"/>
    <w:rsid w:val="005F7649"/>
    <w:rsid w:val="00606CB3"/>
    <w:rsid w:val="00611C5A"/>
    <w:rsid w:val="0062606A"/>
    <w:rsid w:val="00645231"/>
    <w:rsid w:val="00646CE9"/>
    <w:rsid w:val="00650407"/>
    <w:rsid w:val="00662864"/>
    <w:rsid w:val="006715F4"/>
    <w:rsid w:val="006768F2"/>
    <w:rsid w:val="006868D9"/>
    <w:rsid w:val="00687A89"/>
    <w:rsid w:val="00691765"/>
    <w:rsid w:val="006933E3"/>
    <w:rsid w:val="006A664E"/>
    <w:rsid w:val="006B493D"/>
    <w:rsid w:val="006C32D9"/>
    <w:rsid w:val="006C3D46"/>
    <w:rsid w:val="006C49D6"/>
    <w:rsid w:val="006C658C"/>
    <w:rsid w:val="006D5287"/>
    <w:rsid w:val="006D734C"/>
    <w:rsid w:val="006E4FBE"/>
    <w:rsid w:val="006E708D"/>
    <w:rsid w:val="006F033B"/>
    <w:rsid w:val="006F2BAC"/>
    <w:rsid w:val="006F377C"/>
    <w:rsid w:val="00703EB1"/>
    <w:rsid w:val="00713416"/>
    <w:rsid w:val="00714D29"/>
    <w:rsid w:val="00714ED5"/>
    <w:rsid w:val="007150B6"/>
    <w:rsid w:val="00736516"/>
    <w:rsid w:val="00740BB5"/>
    <w:rsid w:val="00740E4A"/>
    <w:rsid w:val="00784EA2"/>
    <w:rsid w:val="00786517"/>
    <w:rsid w:val="0079263A"/>
    <w:rsid w:val="007946BB"/>
    <w:rsid w:val="00794BB9"/>
    <w:rsid w:val="007957C4"/>
    <w:rsid w:val="007B3E9E"/>
    <w:rsid w:val="007B68F3"/>
    <w:rsid w:val="007B7AF3"/>
    <w:rsid w:val="007C2AC3"/>
    <w:rsid w:val="007D101D"/>
    <w:rsid w:val="007E0B90"/>
    <w:rsid w:val="007E5776"/>
    <w:rsid w:val="007F4114"/>
    <w:rsid w:val="007F6AC4"/>
    <w:rsid w:val="00802D72"/>
    <w:rsid w:val="00806AFD"/>
    <w:rsid w:val="0082106C"/>
    <w:rsid w:val="00822482"/>
    <w:rsid w:val="0082264B"/>
    <w:rsid w:val="00850A60"/>
    <w:rsid w:val="0086381D"/>
    <w:rsid w:val="0086435C"/>
    <w:rsid w:val="00864A30"/>
    <w:rsid w:val="00866360"/>
    <w:rsid w:val="008822C0"/>
    <w:rsid w:val="0088542D"/>
    <w:rsid w:val="0089538C"/>
    <w:rsid w:val="008A42BD"/>
    <w:rsid w:val="008B1538"/>
    <w:rsid w:val="008C02D8"/>
    <w:rsid w:val="008C0868"/>
    <w:rsid w:val="008C3D44"/>
    <w:rsid w:val="008D709B"/>
    <w:rsid w:val="008E397F"/>
    <w:rsid w:val="008E77F6"/>
    <w:rsid w:val="00901CC1"/>
    <w:rsid w:val="00910E52"/>
    <w:rsid w:val="009111DB"/>
    <w:rsid w:val="00911821"/>
    <w:rsid w:val="009176C6"/>
    <w:rsid w:val="00925A92"/>
    <w:rsid w:val="0093642C"/>
    <w:rsid w:val="00940DA7"/>
    <w:rsid w:val="00940FEB"/>
    <w:rsid w:val="00943206"/>
    <w:rsid w:val="00950499"/>
    <w:rsid w:val="00961612"/>
    <w:rsid w:val="009643A5"/>
    <w:rsid w:val="00964AF8"/>
    <w:rsid w:val="00973130"/>
    <w:rsid w:val="0097331D"/>
    <w:rsid w:val="00975369"/>
    <w:rsid w:val="009B5F78"/>
    <w:rsid w:val="009C1DE8"/>
    <w:rsid w:val="009C54BB"/>
    <w:rsid w:val="009C672D"/>
    <w:rsid w:val="009D2648"/>
    <w:rsid w:val="009D454F"/>
    <w:rsid w:val="009D559C"/>
    <w:rsid w:val="009D6F4C"/>
    <w:rsid w:val="009E09EF"/>
    <w:rsid w:val="009E1F49"/>
    <w:rsid w:val="009F655A"/>
    <w:rsid w:val="00A07AD4"/>
    <w:rsid w:val="00A27C8E"/>
    <w:rsid w:val="00A33FFE"/>
    <w:rsid w:val="00A37CDB"/>
    <w:rsid w:val="00A40756"/>
    <w:rsid w:val="00A44DF5"/>
    <w:rsid w:val="00A467F3"/>
    <w:rsid w:val="00A51E35"/>
    <w:rsid w:val="00A74BEB"/>
    <w:rsid w:val="00A97059"/>
    <w:rsid w:val="00AB4A82"/>
    <w:rsid w:val="00AB651C"/>
    <w:rsid w:val="00AC24CB"/>
    <w:rsid w:val="00AD46F4"/>
    <w:rsid w:val="00AE14A0"/>
    <w:rsid w:val="00AE7500"/>
    <w:rsid w:val="00AF16A2"/>
    <w:rsid w:val="00AF2E2D"/>
    <w:rsid w:val="00AF4023"/>
    <w:rsid w:val="00AF4C25"/>
    <w:rsid w:val="00B00F36"/>
    <w:rsid w:val="00B024CB"/>
    <w:rsid w:val="00B03F8B"/>
    <w:rsid w:val="00B073B4"/>
    <w:rsid w:val="00B11BCC"/>
    <w:rsid w:val="00B14683"/>
    <w:rsid w:val="00B14744"/>
    <w:rsid w:val="00B14BA2"/>
    <w:rsid w:val="00B158F5"/>
    <w:rsid w:val="00B1598A"/>
    <w:rsid w:val="00B24FEC"/>
    <w:rsid w:val="00B27054"/>
    <w:rsid w:val="00B33733"/>
    <w:rsid w:val="00B35151"/>
    <w:rsid w:val="00B439BC"/>
    <w:rsid w:val="00B472E3"/>
    <w:rsid w:val="00B556FF"/>
    <w:rsid w:val="00B621C0"/>
    <w:rsid w:val="00B6437E"/>
    <w:rsid w:val="00B6799B"/>
    <w:rsid w:val="00B7083C"/>
    <w:rsid w:val="00B70AD8"/>
    <w:rsid w:val="00B7570A"/>
    <w:rsid w:val="00B818A6"/>
    <w:rsid w:val="00B826AE"/>
    <w:rsid w:val="00B90C94"/>
    <w:rsid w:val="00B91120"/>
    <w:rsid w:val="00B91465"/>
    <w:rsid w:val="00B93B02"/>
    <w:rsid w:val="00B97B93"/>
    <w:rsid w:val="00BB770E"/>
    <w:rsid w:val="00BD698C"/>
    <w:rsid w:val="00BE11BF"/>
    <w:rsid w:val="00BE16F7"/>
    <w:rsid w:val="00BE45CE"/>
    <w:rsid w:val="00BE45F1"/>
    <w:rsid w:val="00BE6F85"/>
    <w:rsid w:val="00BE7CE4"/>
    <w:rsid w:val="00BF1CA1"/>
    <w:rsid w:val="00C05113"/>
    <w:rsid w:val="00C0643E"/>
    <w:rsid w:val="00C12CAC"/>
    <w:rsid w:val="00C1403C"/>
    <w:rsid w:val="00C2548E"/>
    <w:rsid w:val="00C27713"/>
    <w:rsid w:val="00C35E5F"/>
    <w:rsid w:val="00C37757"/>
    <w:rsid w:val="00C37B3C"/>
    <w:rsid w:val="00C43C3B"/>
    <w:rsid w:val="00C44610"/>
    <w:rsid w:val="00C52F67"/>
    <w:rsid w:val="00C64E94"/>
    <w:rsid w:val="00C70D54"/>
    <w:rsid w:val="00C838E9"/>
    <w:rsid w:val="00C90753"/>
    <w:rsid w:val="00C95197"/>
    <w:rsid w:val="00CB558A"/>
    <w:rsid w:val="00CC1CAA"/>
    <w:rsid w:val="00CD051D"/>
    <w:rsid w:val="00CD5C86"/>
    <w:rsid w:val="00CD7C13"/>
    <w:rsid w:val="00CE09E3"/>
    <w:rsid w:val="00CE7A4E"/>
    <w:rsid w:val="00CF025B"/>
    <w:rsid w:val="00CF0E01"/>
    <w:rsid w:val="00CF3C1C"/>
    <w:rsid w:val="00CF4286"/>
    <w:rsid w:val="00CF4AB9"/>
    <w:rsid w:val="00CF7460"/>
    <w:rsid w:val="00D1358D"/>
    <w:rsid w:val="00D2583F"/>
    <w:rsid w:val="00D32B34"/>
    <w:rsid w:val="00D33691"/>
    <w:rsid w:val="00D34186"/>
    <w:rsid w:val="00D34227"/>
    <w:rsid w:val="00D41E29"/>
    <w:rsid w:val="00D46C34"/>
    <w:rsid w:val="00D509DB"/>
    <w:rsid w:val="00D63CFD"/>
    <w:rsid w:val="00D86D0E"/>
    <w:rsid w:val="00D90A44"/>
    <w:rsid w:val="00D952B7"/>
    <w:rsid w:val="00DA009B"/>
    <w:rsid w:val="00DA0D31"/>
    <w:rsid w:val="00DA452E"/>
    <w:rsid w:val="00DA5236"/>
    <w:rsid w:val="00DA55E0"/>
    <w:rsid w:val="00DB4C57"/>
    <w:rsid w:val="00DC018E"/>
    <w:rsid w:val="00DE3374"/>
    <w:rsid w:val="00DE4727"/>
    <w:rsid w:val="00DE493D"/>
    <w:rsid w:val="00DE4CF6"/>
    <w:rsid w:val="00DF3554"/>
    <w:rsid w:val="00E23516"/>
    <w:rsid w:val="00E44820"/>
    <w:rsid w:val="00E473ED"/>
    <w:rsid w:val="00E6103C"/>
    <w:rsid w:val="00E9450C"/>
    <w:rsid w:val="00E945C6"/>
    <w:rsid w:val="00E95F32"/>
    <w:rsid w:val="00EA1886"/>
    <w:rsid w:val="00EA2592"/>
    <w:rsid w:val="00EA7AB6"/>
    <w:rsid w:val="00EB499F"/>
    <w:rsid w:val="00ED1356"/>
    <w:rsid w:val="00ED5F65"/>
    <w:rsid w:val="00EE5CD1"/>
    <w:rsid w:val="00F02EAE"/>
    <w:rsid w:val="00F05608"/>
    <w:rsid w:val="00F1062B"/>
    <w:rsid w:val="00F1313E"/>
    <w:rsid w:val="00F219B4"/>
    <w:rsid w:val="00F25222"/>
    <w:rsid w:val="00F32236"/>
    <w:rsid w:val="00F3777F"/>
    <w:rsid w:val="00F45D3A"/>
    <w:rsid w:val="00F51CED"/>
    <w:rsid w:val="00F55D6D"/>
    <w:rsid w:val="00F62BB9"/>
    <w:rsid w:val="00F650E9"/>
    <w:rsid w:val="00F778E6"/>
    <w:rsid w:val="00F80248"/>
    <w:rsid w:val="00F803F9"/>
    <w:rsid w:val="00F851C6"/>
    <w:rsid w:val="00FA02AF"/>
    <w:rsid w:val="00FA32A6"/>
    <w:rsid w:val="00FA5DC7"/>
    <w:rsid w:val="00FA652D"/>
    <w:rsid w:val="00FB36C7"/>
    <w:rsid w:val="00FB7B63"/>
    <w:rsid w:val="00FC0227"/>
    <w:rsid w:val="00FD2BDE"/>
    <w:rsid w:val="00FD4F53"/>
    <w:rsid w:val="00FF01BD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EE"/>
    <w:rPr>
      <w:sz w:val="24"/>
      <w:szCs w:val="24"/>
    </w:rPr>
  </w:style>
  <w:style w:type="paragraph" w:styleId="1">
    <w:name w:val="heading 1"/>
    <w:basedOn w:val="a"/>
    <w:next w:val="a"/>
    <w:qFormat/>
    <w:rsid w:val="00211CEE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C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CEE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211CEE"/>
    <w:rPr>
      <w:color w:val="0000FF"/>
      <w:u w:val="single"/>
    </w:rPr>
  </w:style>
  <w:style w:type="paragraph" w:styleId="a4">
    <w:name w:val="Body Text"/>
    <w:basedOn w:val="a"/>
    <w:rsid w:val="00211CEE"/>
    <w:pPr>
      <w:jc w:val="both"/>
    </w:pPr>
    <w:rPr>
      <w:sz w:val="28"/>
    </w:rPr>
  </w:style>
  <w:style w:type="paragraph" w:styleId="a5">
    <w:name w:val="Balloon Text"/>
    <w:basedOn w:val="a"/>
    <w:semiHidden/>
    <w:rsid w:val="00211C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1CEE"/>
    <w:rPr>
      <w:sz w:val="28"/>
    </w:rPr>
  </w:style>
  <w:style w:type="character" w:customStyle="1" w:styleId="a6">
    <w:name w:val="Цветовое выделение"/>
    <w:rsid w:val="00211CE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11C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211CEE"/>
    <w:rPr>
      <w:color w:val="00800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661B8"/>
    <w:pPr>
      <w:spacing w:before="100" w:beforeAutospacing="1" w:after="119"/>
    </w:pPr>
  </w:style>
  <w:style w:type="paragraph" w:customStyle="1" w:styleId="21">
    <w:name w:val="Обычный2"/>
    <w:rsid w:val="005B1750"/>
    <w:pPr>
      <w:widowControl w:val="0"/>
      <w:spacing w:line="320" w:lineRule="auto"/>
      <w:jc w:val="center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851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mailto:post@obraz.tambov.gov.ru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Obraz1</cp:lastModifiedBy>
  <cp:revision>29</cp:revision>
  <cp:lastPrinted>2018-05-18T10:42:00Z</cp:lastPrinted>
  <dcterms:created xsi:type="dcterms:W3CDTF">2016-11-30T13:28:00Z</dcterms:created>
  <dcterms:modified xsi:type="dcterms:W3CDTF">2019-05-08T07:22:00Z</dcterms:modified>
</cp:coreProperties>
</file>